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2D" w:rsidRDefault="0062742D" w:rsidP="0062742D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рафик, форма и сроки отчетности</w:t>
      </w:r>
    </w:p>
    <w:p w:rsidR="0062742D" w:rsidRDefault="0062742D" w:rsidP="00627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полифонии</w:t>
      </w:r>
      <w:r w:rsidRPr="003906C0">
        <w:rPr>
          <w:b/>
          <w:sz w:val="32"/>
          <w:szCs w:val="32"/>
        </w:rPr>
        <w:t>.</w:t>
      </w:r>
    </w:p>
    <w:p w:rsidR="0062742D" w:rsidRDefault="0062742D" w:rsidP="0062742D">
      <w:pPr>
        <w:jc w:val="center"/>
        <w:rPr>
          <w:b/>
          <w:sz w:val="32"/>
          <w:szCs w:val="32"/>
        </w:rPr>
      </w:pPr>
    </w:p>
    <w:p w:rsidR="0062742D" w:rsidRPr="00612F3C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Преподаватель: Альшеева Флюра Фаватовна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="009F75B7" w:rsidRPr="00C5467F">
          <w:rPr>
            <w:rStyle w:val="a3"/>
            <w:sz w:val="32"/>
            <w:szCs w:val="32"/>
            <w:lang w:val="en-US"/>
          </w:rPr>
          <w:t>flura</w:t>
        </w:r>
        <w:r w:rsidR="009F75B7" w:rsidRPr="00C5467F">
          <w:rPr>
            <w:rStyle w:val="a3"/>
            <w:sz w:val="32"/>
            <w:szCs w:val="32"/>
          </w:rPr>
          <w:t>.</w:t>
        </w:r>
        <w:r w:rsidR="009F75B7" w:rsidRPr="00C5467F">
          <w:rPr>
            <w:rStyle w:val="a3"/>
            <w:sz w:val="32"/>
            <w:szCs w:val="32"/>
            <w:lang w:val="en-US"/>
          </w:rPr>
          <w:t>alsheeva</w:t>
        </w:r>
        <w:r w:rsidR="009F75B7" w:rsidRPr="00C5467F">
          <w:rPr>
            <w:rStyle w:val="a3"/>
            <w:sz w:val="32"/>
            <w:szCs w:val="32"/>
          </w:rPr>
          <w:t>@</w:t>
        </w:r>
        <w:r w:rsidR="009F75B7" w:rsidRPr="00C5467F">
          <w:rPr>
            <w:rStyle w:val="a3"/>
            <w:sz w:val="32"/>
            <w:szCs w:val="32"/>
            <w:lang w:val="en-US"/>
          </w:rPr>
          <w:t>mail</w:t>
        </w:r>
      </w:hyperlink>
      <w:r w:rsidRPr="0062742D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  <w:r w:rsidRPr="0062742D">
        <w:rPr>
          <w:sz w:val="32"/>
          <w:szCs w:val="32"/>
        </w:rPr>
        <w:t xml:space="preserve"> </w:t>
      </w:r>
      <w:r w:rsidR="00AC0AEF">
        <w:rPr>
          <w:sz w:val="32"/>
          <w:szCs w:val="32"/>
        </w:rPr>
        <w:t>Полифония</w:t>
      </w:r>
      <w:r w:rsidRPr="003906C0">
        <w:rPr>
          <w:sz w:val="32"/>
          <w:szCs w:val="32"/>
        </w:rPr>
        <w:t xml:space="preserve"> </w:t>
      </w:r>
      <w:r>
        <w:rPr>
          <w:sz w:val="32"/>
          <w:szCs w:val="32"/>
        </w:rPr>
        <w:t>изуча</w:t>
      </w:r>
      <w:r w:rsidR="00AC0AEF">
        <w:rPr>
          <w:sz w:val="32"/>
          <w:szCs w:val="32"/>
        </w:rPr>
        <w:t>е</w:t>
      </w:r>
      <w:r>
        <w:rPr>
          <w:sz w:val="32"/>
          <w:szCs w:val="32"/>
        </w:rPr>
        <w:t>тся в 1 и 2 семестрах</w:t>
      </w:r>
      <w:r w:rsidR="00AC0AEF">
        <w:rPr>
          <w:sz w:val="32"/>
          <w:szCs w:val="32"/>
        </w:rPr>
        <w:t>.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месяц присылается письменное задание. 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</w:p>
    <w:p w:rsidR="0062742D" w:rsidRPr="00B54967" w:rsidRDefault="0062742D" w:rsidP="0062742D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</w:t>
      </w:r>
      <w:r w:rsidR="00AC0AEF">
        <w:rPr>
          <w:sz w:val="32"/>
          <w:szCs w:val="32"/>
        </w:rPr>
        <w:t xml:space="preserve">письменный реферат по </w:t>
      </w:r>
      <w:r>
        <w:rPr>
          <w:sz w:val="32"/>
          <w:szCs w:val="32"/>
        </w:rPr>
        <w:t xml:space="preserve">какой-либо </w:t>
      </w:r>
      <w:r w:rsidR="00AC0AEF">
        <w:rPr>
          <w:sz w:val="32"/>
          <w:szCs w:val="32"/>
        </w:rPr>
        <w:t>теме полифонии</w:t>
      </w:r>
      <w:bookmarkStart w:id="0" w:name="_GoBack"/>
      <w:bookmarkEnd w:id="0"/>
      <w:r>
        <w:rPr>
          <w:sz w:val="32"/>
          <w:szCs w:val="32"/>
        </w:rPr>
        <w:t>.</w:t>
      </w:r>
    </w:p>
    <w:p w:rsidR="0062742D" w:rsidRPr="00612F3C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 сдается в печатном и электронном вариантах до 1 июня.</w:t>
      </w:r>
    </w:p>
    <w:p w:rsidR="0062742D" w:rsidRDefault="0062742D" w:rsidP="0062742D">
      <w:pPr>
        <w:spacing w:line="360" w:lineRule="auto"/>
        <w:jc w:val="center"/>
        <w:rPr>
          <w:b/>
          <w:sz w:val="32"/>
          <w:szCs w:val="32"/>
        </w:rPr>
      </w:pPr>
    </w:p>
    <w:p w:rsidR="0062742D" w:rsidRPr="00612F3C" w:rsidRDefault="0062742D" w:rsidP="0062742D">
      <w:pPr>
        <w:spacing w:line="360" w:lineRule="auto"/>
        <w:jc w:val="both"/>
        <w:rPr>
          <w:sz w:val="32"/>
          <w:szCs w:val="32"/>
        </w:rPr>
      </w:pPr>
    </w:p>
    <w:p w:rsidR="00A60F4D" w:rsidRPr="00EA231F" w:rsidRDefault="00A60F4D">
      <w:pPr>
        <w:rPr>
          <w:sz w:val="28"/>
          <w:szCs w:val="28"/>
        </w:rPr>
      </w:pPr>
    </w:p>
    <w:sectPr w:rsidR="00A60F4D" w:rsidRPr="00EA231F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A231F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76E5"/>
    <w:rsid w:val="000719F5"/>
    <w:rsid w:val="000722EE"/>
    <w:rsid w:val="000913A4"/>
    <w:rsid w:val="000919B9"/>
    <w:rsid w:val="00093268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91A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B04CD"/>
    <w:rsid w:val="005B737D"/>
    <w:rsid w:val="005C094A"/>
    <w:rsid w:val="005D1318"/>
    <w:rsid w:val="005D6EBB"/>
    <w:rsid w:val="005E092B"/>
    <w:rsid w:val="005F4698"/>
    <w:rsid w:val="005F6B31"/>
    <w:rsid w:val="006056BA"/>
    <w:rsid w:val="0060644B"/>
    <w:rsid w:val="006102CF"/>
    <w:rsid w:val="006110A5"/>
    <w:rsid w:val="006145D3"/>
    <w:rsid w:val="006168B7"/>
    <w:rsid w:val="0062742D"/>
    <w:rsid w:val="00627510"/>
    <w:rsid w:val="00630B49"/>
    <w:rsid w:val="00630E4E"/>
    <w:rsid w:val="006322BE"/>
    <w:rsid w:val="00633580"/>
    <w:rsid w:val="0064163D"/>
    <w:rsid w:val="00641697"/>
    <w:rsid w:val="00645E60"/>
    <w:rsid w:val="00653C4E"/>
    <w:rsid w:val="00662F79"/>
    <w:rsid w:val="006660A9"/>
    <w:rsid w:val="00671758"/>
    <w:rsid w:val="006767D4"/>
    <w:rsid w:val="006802A5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6206"/>
    <w:rsid w:val="00961242"/>
    <w:rsid w:val="00961D44"/>
    <w:rsid w:val="00964301"/>
    <w:rsid w:val="0096488E"/>
    <w:rsid w:val="00965967"/>
    <w:rsid w:val="00990671"/>
    <w:rsid w:val="00991E2F"/>
    <w:rsid w:val="00992026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9F75B7"/>
    <w:rsid w:val="00A00E2E"/>
    <w:rsid w:val="00A0502A"/>
    <w:rsid w:val="00A12339"/>
    <w:rsid w:val="00A14353"/>
    <w:rsid w:val="00A14C92"/>
    <w:rsid w:val="00A217A4"/>
    <w:rsid w:val="00A24218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0AEF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188A"/>
    <w:rsid w:val="00B5485A"/>
    <w:rsid w:val="00B6021B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77813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85E1F"/>
    <w:rsid w:val="00E929C4"/>
    <w:rsid w:val="00E969A7"/>
    <w:rsid w:val="00EA231F"/>
    <w:rsid w:val="00EA59C9"/>
    <w:rsid w:val="00EC0DCC"/>
    <w:rsid w:val="00EC3EFE"/>
    <w:rsid w:val="00EC7D94"/>
    <w:rsid w:val="00ED0F9C"/>
    <w:rsid w:val="00EE02A3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ra.alsheev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2017-09-07T10:56:00Z</dcterms:created>
  <dcterms:modified xsi:type="dcterms:W3CDTF">2017-10-01T14:13:00Z</dcterms:modified>
</cp:coreProperties>
</file>