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D152AD">
        <w:rPr>
          <w:sz w:val="28"/>
          <w:szCs w:val="28"/>
          <w:u w:val="single"/>
        </w:rPr>
        <w:t>Хоровое</w:t>
      </w:r>
      <w:proofErr w:type="spellEnd"/>
      <w:r w:rsidR="00D152AD">
        <w:rPr>
          <w:sz w:val="28"/>
          <w:szCs w:val="28"/>
          <w:u w:val="single"/>
        </w:rPr>
        <w:t xml:space="preserve"> </w:t>
      </w:r>
      <w:proofErr w:type="gramStart"/>
      <w:r w:rsidR="00D152AD">
        <w:rPr>
          <w:sz w:val="28"/>
          <w:szCs w:val="28"/>
          <w:u w:val="single"/>
        </w:rPr>
        <w:t>сольфеджио  (</w:t>
      </w:r>
      <w:proofErr w:type="gramEnd"/>
      <w:r w:rsidR="00D152AD">
        <w:rPr>
          <w:sz w:val="28"/>
          <w:szCs w:val="28"/>
          <w:u w:val="single"/>
        </w:rPr>
        <w:t>ХД)</w:t>
      </w:r>
      <w:r w:rsidR="00D152AD">
        <w:rPr>
          <w:b/>
          <w:sz w:val="28"/>
          <w:szCs w:val="28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Pr="000A184A" w:rsidRDefault="001D607E" w:rsidP="00D76E7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152AD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D152AD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__ семестр 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152AD" w:rsidRPr="00864FC9" w:rsidRDefault="001D607E" w:rsidP="00D15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 мажорные и минорные в тональностях до 4 знаков;</w:t>
            </w:r>
          </w:p>
          <w:p w:rsid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Интонационные упражнения;</w:t>
            </w:r>
          </w:p>
          <w:p w:rsidR="001D607E" w:rsidRPr="00864FC9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 простые диатонические</w:t>
            </w:r>
            <w:r w:rsidR="00CE2F84">
              <w:rPr>
                <w:sz w:val="28"/>
                <w:szCs w:val="28"/>
              </w:rPr>
              <w:t>.</w:t>
            </w:r>
          </w:p>
        </w:tc>
        <w:tc>
          <w:tcPr>
            <w:tcW w:w="2643" w:type="dxa"/>
            <w:shd w:val="clear" w:color="auto" w:fill="auto"/>
          </w:tcPr>
          <w:p w:rsidR="00D152AD" w:rsidRPr="00324C13" w:rsidRDefault="001D607E" w:rsidP="00D152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Гаммы мажорные и минорные в тональностях до 7 знаков; </w:t>
            </w:r>
          </w:p>
          <w:p w:rsid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Интонационные упражнения;</w:t>
            </w:r>
          </w:p>
          <w:p w:rsid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 простые диатонические;</w:t>
            </w:r>
          </w:p>
          <w:p w:rsidR="001D607E" w:rsidRP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Двухголосные номера из учебника.</w:t>
            </w:r>
          </w:p>
        </w:tc>
        <w:tc>
          <w:tcPr>
            <w:tcW w:w="2644" w:type="dxa"/>
            <w:shd w:val="clear" w:color="auto" w:fill="auto"/>
          </w:tcPr>
          <w:p w:rsidR="00D152AD" w:rsidRPr="00324C13" w:rsidRDefault="001D607E" w:rsidP="00D152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Интонационные упражнения;</w:t>
            </w:r>
          </w:p>
          <w:p w:rsid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 простые диатонические, тритоны, характерные.</w:t>
            </w:r>
          </w:p>
          <w:p w:rsid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Двухголосные номера из учебника.</w:t>
            </w:r>
          </w:p>
          <w:p w:rsidR="001D607E" w:rsidRP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Цепочки интервалов.</w:t>
            </w:r>
          </w:p>
        </w:tc>
        <w:tc>
          <w:tcPr>
            <w:tcW w:w="2643" w:type="dxa"/>
            <w:shd w:val="clear" w:color="auto" w:fill="auto"/>
          </w:tcPr>
          <w:p w:rsidR="00D152AD" w:rsidRDefault="001D607E" w:rsidP="00D152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 простые диатонические, тритоны, характерные.</w:t>
            </w:r>
          </w:p>
          <w:p w:rsidR="00D76E7F" w:rsidRDefault="00D76E7F" w:rsidP="00D76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Двухголосные номера из учебника.</w:t>
            </w: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407BA4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Контрольному</w:t>
            </w:r>
            <w:r w:rsidR="00D152AD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у.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76E7F"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76E7F"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76E7F"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76E7F">
              <w:rPr>
                <w:sz w:val="28"/>
                <w:szCs w:val="28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407BA4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bookmarkStart w:id="0" w:name="_GoBack"/>
            <w:bookmarkEnd w:id="0"/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D152AD" w:rsidP="001D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</w:t>
            </w:r>
          </w:p>
          <w:p w:rsidR="00D152AD" w:rsidRPr="00006B57" w:rsidRDefault="00D152AD" w:rsidP="001D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152AD" w:rsidRDefault="00D152AD" w:rsidP="00D1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</w:t>
            </w:r>
          </w:p>
          <w:p w:rsidR="00D152AD" w:rsidRPr="00006B57" w:rsidRDefault="00D152AD" w:rsidP="00D1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  <w:p w:rsidR="001D607E" w:rsidRPr="00864FC9" w:rsidRDefault="001D607E" w:rsidP="00D152AD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D152AD" w:rsidRDefault="00D152AD" w:rsidP="00D1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</w:t>
            </w:r>
          </w:p>
          <w:p w:rsidR="00D152AD" w:rsidRPr="00006B57" w:rsidRDefault="00D152AD" w:rsidP="00D1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D152AD" w:rsidRDefault="00D152AD" w:rsidP="00D1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урок.</w:t>
            </w:r>
          </w:p>
          <w:p w:rsidR="00D152AD" w:rsidRPr="00006B57" w:rsidRDefault="00D152AD" w:rsidP="00D1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1D607E" w:rsidRDefault="00D152AD" w:rsidP="00D1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="00CE2F84">
              <w:rPr>
                <w:sz w:val="28"/>
                <w:szCs w:val="28"/>
              </w:rPr>
              <w:t>.</w:t>
            </w:r>
          </w:p>
          <w:p w:rsidR="00CE2F84" w:rsidRPr="00864FC9" w:rsidRDefault="00CE2F84" w:rsidP="00D1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proofErr w:type="spellStart"/>
      <w:r w:rsidR="00D76E7F">
        <w:rPr>
          <w:sz w:val="28"/>
          <w:szCs w:val="28"/>
          <w:u w:val="single"/>
        </w:rPr>
        <w:t>Кайбышева</w:t>
      </w:r>
      <w:proofErr w:type="spellEnd"/>
      <w:r w:rsidR="00D76E7F">
        <w:rPr>
          <w:sz w:val="28"/>
          <w:szCs w:val="28"/>
          <w:u w:val="single"/>
        </w:rPr>
        <w:t xml:space="preserve"> Эльза </w:t>
      </w:r>
      <w:proofErr w:type="spellStart"/>
      <w:r w:rsidR="00D76E7F">
        <w:rPr>
          <w:sz w:val="28"/>
          <w:szCs w:val="28"/>
          <w:u w:val="single"/>
        </w:rPr>
        <w:t>Камилевна</w:t>
      </w:r>
      <w:proofErr w:type="spellEnd"/>
      <w:r w:rsidR="00D76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044CF"/>
    <w:rsid w:val="000274F8"/>
    <w:rsid w:val="000E7A03"/>
    <w:rsid w:val="00121CF9"/>
    <w:rsid w:val="001D607E"/>
    <w:rsid w:val="003536DF"/>
    <w:rsid w:val="00407BA4"/>
    <w:rsid w:val="004E7121"/>
    <w:rsid w:val="007200EF"/>
    <w:rsid w:val="008658DD"/>
    <w:rsid w:val="00CE2F84"/>
    <w:rsid w:val="00D152AD"/>
    <w:rsid w:val="00D76E7F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43D0A"/>
  <w15:docId w15:val="{73623C9F-65E2-4445-B074-92935195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8</cp:revision>
  <dcterms:created xsi:type="dcterms:W3CDTF">2016-02-23T08:26:00Z</dcterms:created>
  <dcterms:modified xsi:type="dcterms:W3CDTF">2016-05-14T13:59:00Z</dcterms:modified>
</cp:coreProperties>
</file>