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 xml:space="preserve">по </w:t>
      </w:r>
      <w:proofErr w:type="spellStart"/>
      <w:r w:rsidRPr="000A184A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>__</w:t>
      </w:r>
      <w:r w:rsidR="00091AD1">
        <w:rPr>
          <w:sz w:val="28"/>
          <w:szCs w:val="28"/>
          <w:u w:val="single"/>
        </w:rPr>
        <w:t>Хоровое</w:t>
      </w:r>
      <w:proofErr w:type="spellEnd"/>
      <w:r w:rsidR="00091AD1">
        <w:rPr>
          <w:sz w:val="28"/>
          <w:szCs w:val="28"/>
          <w:u w:val="single"/>
        </w:rPr>
        <w:t xml:space="preserve"> сольфеджио (ВИ)</w:t>
      </w:r>
      <w:r w:rsidR="00091AD1">
        <w:rPr>
          <w:b/>
          <w:sz w:val="28"/>
          <w:szCs w:val="28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Pr="000A184A" w:rsidRDefault="001D607E" w:rsidP="00091AD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091AD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091AD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 семестр 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615"/>
        <w:gridCol w:w="2679"/>
        <w:gridCol w:w="2636"/>
        <w:gridCol w:w="2679"/>
        <w:gridCol w:w="2621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091AD1" w:rsidRPr="00864FC9" w:rsidRDefault="001D607E" w:rsidP="000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1D607E" w:rsidRPr="00864FC9" w:rsidRDefault="00091AD1" w:rsidP="00091AD1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Аккорды, построенные на </w:t>
            </w:r>
            <w:r w:rsidRPr="00AE22FD">
              <w:rPr>
                <w:sz w:val="28"/>
                <w:szCs w:val="28"/>
                <w:lang w:val="en-US"/>
              </w:rPr>
              <w:t>VI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III</w:t>
            </w:r>
            <w:r w:rsidRPr="00AE22FD">
              <w:rPr>
                <w:sz w:val="28"/>
                <w:szCs w:val="28"/>
              </w:rPr>
              <w:t xml:space="preserve"> ступени мажора и минора.</w:t>
            </w:r>
          </w:p>
        </w:tc>
        <w:tc>
          <w:tcPr>
            <w:tcW w:w="2643" w:type="dxa"/>
            <w:shd w:val="clear" w:color="auto" w:fill="auto"/>
          </w:tcPr>
          <w:p w:rsidR="00091AD1" w:rsidRPr="00324C13" w:rsidRDefault="001D607E" w:rsidP="00091A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091AD1" w:rsidRDefault="00091AD1" w:rsidP="00091AD1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Доминанта с секстой.</w:t>
            </w:r>
          </w:p>
          <w:p w:rsidR="00091AD1" w:rsidRDefault="00091AD1" w:rsidP="00091AD1">
            <w:pPr>
              <w:jc w:val="both"/>
              <w:rPr>
                <w:sz w:val="28"/>
                <w:szCs w:val="28"/>
              </w:rPr>
            </w:pPr>
            <w:proofErr w:type="spellStart"/>
            <w:r w:rsidRPr="00AE22FD">
              <w:rPr>
                <w:sz w:val="28"/>
                <w:szCs w:val="28"/>
              </w:rPr>
              <w:t>Доминантнонаккорд</w:t>
            </w:r>
            <w:proofErr w:type="spellEnd"/>
            <w:r w:rsidRPr="00AE22FD">
              <w:rPr>
                <w:sz w:val="28"/>
                <w:szCs w:val="28"/>
              </w:rPr>
              <w:t xml:space="preserve"> малый и большой.</w:t>
            </w:r>
          </w:p>
          <w:p w:rsidR="001D607E" w:rsidRPr="00324C13" w:rsidRDefault="001D607E" w:rsidP="00FA6E2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091AD1" w:rsidRPr="00324C13" w:rsidRDefault="001D607E" w:rsidP="00091A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091AD1" w:rsidRPr="00DE1BDB" w:rsidRDefault="00091AD1" w:rsidP="00091AD1">
            <w:pPr>
              <w:jc w:val="both"/>
              <w:rPr>
                <w:b/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Аккорды группы двойной доминанты: ДД</w:t>
            </w:r>
            <w:r w:rsidRPr="00AE22FD">
              <w:rPr>
                <w:sz w:val="28"/>
                <w:szCs w:val="28"/>
                <w:vertAlign w:val="subscript"/>
              </w:rPr>
              <w:t>3</w:t>
            </w:r>
            <w:r w:rsidRPr="00AE22FD">
              <w:rPr>
                <w:sz w:val="28"/>
                <w:szCs w:val="28"/>
              </w:rPr>
              <w:t>, ДД</w:t>
            </w:r>
            <w:r w:rsidRPr="00AE22FD">
              <w:rPr>
                <w:sz w:val="28"/>
                <w:szCs w:val="28"/>
                <w:vertAlign w:val="subscript"/>
              </w:rPr>
              <w:t>7</w:t>
            </w:r>
            <w:r w:rsidRPr="00AE22FD">
              <w:rPr>
                <w:sz w:val="28"/>
                <w:szCs w:val="28"/>
              </w:rPr>
              <w:t xml:space="preserve">, ДД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  <w:vertAlign w:val="subscript"/>
              </w:rPr>
              <w:t>3</w:t>
            </w:r>
            <w:r w:rsidRPr="00AE22FD">
              <w:rPr>
                <w:sz w:val="28"/>
                <w:szCs w:val="28"/>
              </w:rPr>
              <w:t xml:space="preserve">, ДД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  <w:vertAlign w:val="subscript"/>
              </w:rPr>
              <w:t>7</w:t>
            </w:r>
            <w:r w:rsidRPr="00AE22FD">
              <w:rPr>
                <w:sz w:val="28"/>
                <w:szCs w:val="28"/>
              </w:rPr>
              <w:t>.</w:t>
            </w:r>
          </w:p>
          <w:p w:rsidR="00091AD1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Четырёхголосный </w:t>
            </w:r>
            <w:proofErr w:type="spellStart"/>
            <w:proofErr w:type="gramStart"/>
            <w:r>
              <w:rPr>
                <w:sz w:val="28"/>
                <w:szCs w:val="28"/>
              </w:rPr>
              <w:t>диктант;хоровое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произведение в трёхголосном изложении;</w:t>
            </w:r>
          </w:p>
          <w:p w:rsidR="001D607E" w:rsidRPr="00091AD1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произведение в четырёхголосном изложении.</w:t>
            </w:r>
          </w:p>
        </w:tc>
        <w:tc>
          <w:tcPr>
            <w:tcW w:w="2643" w:type="dxa"/>
            <w:shd w:val="clear" w:color="auto" w:fill="auto"/>
          </w:tcPr>
          <w:p w:rsidR="00091AD1" w:rsidRDefault="001D607E" w:rsidP="00091A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</w:p>
          <w:p w:rsidR="00091AD1" w:rsidRDefault="00091AD1" w:rsidP="00091AD1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 xml:space="preserve">Септаккорды </w:t>
            </w:r>
            <w:r w:rsidRPr="00AE22FD">
              <w:rPr>
                <w:sz w:val="28"/>
                <w:szCs w:val="28"/>
                <w:lang w:val="en-US"/>
              </w:rPr>
              <w:t>V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VII</w:t>
            </w:r>
            <w:r w:rsidRPr="00AE22FD">
              <w:rPr>
                <w:sz w:val="28"/>
                <w:szCs w:val="28"/>
              </w:rPr>
              <w:t xml:space="preserve">, </w:t>
            </w:r>
            <w:r w:rsidRPr="00AE22F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; </w:t>
            </w:r>
          </w:p>
          <w:p w:rsidR="00091AD1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Аккорды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,</w:t>
            </w:r>
            <w:r w:rsidRPr="006817D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 ступеней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91AD1" w:rsidRDefault="00091AD1" w:rsidP="00091AD1">
            <w:pPr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щение и разрешение септаккордов;</w:t>
            </w:r>
          </w:p>
          <w:p w:rsidR="00091AD1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неаккордовых звуков.</w:t>
            </w:r>
          </w:p>
          <w:p w:rsidR="00091AD1" w:rsidRDefault="00091AD1" w:rsidP="00091AD1">
            <w:pPr>
              <w:jc w:val="both"/>
              <w:rPr>
                <w:sz w:val="28"/>
                <w:szCs w:val="28"/>
              </w:rPr>
            </w:pPr>
            <w:r w:rsidRPr="00AE22FD">
              <w:rPr>
                <w:sz w:val="28"/>
                <w:szCs w:val="28"/>
              </w:rPr>
              <w:t>Доминанта с секстой.</w:t>
            </w:r>
          </w:p>
          <w:p w:rsidR="001D607E" w:rsidRPr="00091AD1" w:rsidRDefault="00091AD1" w:rsidP="00091AD1">
            <w:pPr>
              <w:jc w:val="both"/>
              <w:rPr>
                <w:sz w:val="28"/>
                <w:szCs w:val="28"/>
              </w:rPr>
            </w:pPr>
            <w:proofErr w:type="spellStart"/>
            <w:r w:rsidRPr="00AE22FD">
              <w:rPr>
                <w:sz w:val="28"/>
                <w:szCs w:val="28"/>
              </w:rPr>
              <w:t>Доминантнонаккорд</w:t>
            </w:r>
            <w:proofErr w:type="spellEnd"/>
            <w:r w:rsidRPr="00AE22FD">
              <w:rPr>
                <w:sz w:val="28"/>
                <w:szCs w:val="28"/>
              </w:rPr>
              <w:t xml:space="preserve"> малый и большой.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Default="00C472F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к контрольному</w:t>
            </w:r>
            <w:r w:rsidR="00091AD1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у.</w:t>
            </w:r>
            <w:bookmarkStart w:id="0" w:name="_GoBack"/>
            <w:bookmarkEnd w:id="0"/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1AD1"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1AD1">
              <w:rPr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1AD1"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91AD1">
              <w:rPr>
                <w:sz w:val="28"/>
                <w:szCs w:val="28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</w:tc>
        <w:tc>
          <w:tcPr>
            <w:tcW w:w="2643" w:type="dxa"/>
            <w:shd w:val="clear" w:color="auto" w:fill="auto"/>
          </w:tcPr>
          <w:p w:rsidR="001D607E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урок. </w:t>
            </w:r>
          </w:p>
          <w:p w:rsidR="00091AD1" w:rsidRPr="00864FC9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Очно. </w:t>
            </w:r>
          </w:p>
        </w:tc>
        <w:tc>
          <w:tcPr>
            <w:tcW w:w="2643" w:type="dxa"/>
            <w:shd w:val="clear" w:color="auto" w:fill="auto"/>
          </w:tcPr>
          <w:p w:rsidR="00091AD1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урок. </w:t>
            </w:r>
          </w:p>
          <w:p w:rsidR="001D607E" w:rsidRPr="00864FC9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644" w:type="dxa"/>
            <w:shd w:val="clear" w:color="auto" w:fill="auto"/>
          </w:tcPr>
          <w:p w:rsidR="00091AD1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урок. </w:t>
            </w:r>
          </w:p>
          <w:p w:rsidR="001D607E" w:rsidRPr="00864FC9" w:rsidRDefault="00091AD1" w:rsidP="000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643" w:type="dxa"/>
            <w:shd w:val="clear" w:color="auto" w:fill="auto"/>
          </w:tcPr>
          <w:p w:rsidR="00091AD1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урок. </w:t>
            </w:r>
          </w:p>
          <w:p w:rsidR="001D607E" w:rsidRPr="00864FC9" w:rsidRDefault="00091AD1" w:rsidP="00091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  <w:tc>
          <w:tcPr>
            <w:tcW w:w="2644" w:type="dxa"/>
            <w:shd w:val="clear" w:color="auto" w:fill="auto"/>
          </w:tcPr>
          <w:p w:rsidR="001D607E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урок. </w:t>
            </w:r>
          </w:p>
          <w:p w:rsidR="00091AD1" w:rsidRPr="00864FC9" w:rsidRDefault="00091AD1" w:rsidP="0009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Очно.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proofErr w:type="spellStart"/>
      <w:r w:rsidR="00091AD1">
        <w:rPr>
          <w:sz w:val="28"/>
          <w:szCs w:val="28"/>
          <w:u w:val="single"/>
        </w:rPr>
        <w:t>Кайбышева</w:t>
      </w:r>
      <w:proofErr w:type="spellEnd"/>
      <w:r w:rsidR="00091AD1">
        <w:rPr>
          <w:sz w:val="28"/>
          <w:szCs w:val="28"/>
          <w:u w:val="single"/>
        </w:rPr>
        <w:t xml:space="preserve"> Эльза </w:t>
      </w:r>
      <w:proofErr w:type="spellStart"/>
      <w:r w:rsidR="00091AD1">
        <w:rPr>
          <w:sz w:val="28"/>
          <w:szCs w:val="28"/>
          <w:u w:val="single"/>
        </w:rPr>
        <w:t>Камилевна</w:t>
      </w:r>
      <w:proofErr w:type="spellEnd"/>
      <w:r w:rsidR="00091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91AD1"/>
    <w:rsid w:val="000E7A03"/>
    <w:rsid w:val="001D607E"/>
    <w:rsid w:val="004E7121"/>
    <w:rsid w:val="007200EF"/>
    <w:rsid w:val="008658DD"/>
    <w:rsid w:val="00C472FE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D7B59"/>
  <w15:docId w15:val="{E1C50EF6-0C0B-41F4-839D-BEEDC5E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3</cp:revision>
  <dcterms:created xsi:type="dcterms:W3CDTF">2016-02-23T08:26:00Z</dcterms:created>
  <dcterms:modified xsi:type="dcterms:W3CDTF">2016-05-14T14:16:00Z</dcterms:modified>
</cp:coreProperties>
</file>